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387E" w14:textId="77777777" w:rsidR="009955E8" w:rsidRDefault="009955E8" w:rsidP="009955E8">
      <w:pPr>
        <w:jc w:val="center"/>
        <w:rPr>
          <w:b/>
          <w:szCs w:val="24"/>
        </w:rPr>
      </w:pPr>
      <w:r>
        <w:rPr>
          <w:b/>
          <w:szCs w:val="24"/>
        </w:rPr>
        <w:t xml:space="preserve">Результаты голосования </w:t>
      </w:r>
    </w:p>
    <w:p w14:paraId="44D43A80" w14:textId="4CF84CBE" w:rsidR="009955E8" w:rsidRPr="000A59A9" w:rsidRDefault="009955E8" w:rsidP="009955E8">
      <w:pPr>
        <w:jc w:val="center"/>
        <w:rPr>
          <w:b/>
          <w:szCs w:val="24"/>
        </w:rPr>
      </w:pPr>
      <w:r>
        <w:rPr>
          <w:b/>
          <w:szCs w:val="24"/>
        </w:rPr>
        <w:t xml:space="preserve">по вопросам повестки дня </w:t>
      </w:r>
      <w:r w:rsidR="00A238A8">
        <w:rPr>
          <w:b/>
          <w:szCs w:val="24"/>
        </w:rPr>
        <w:t>пятьдесят второй</w:t>
      </w:r>
      <w:r w:rsidR="002B477F">
        <w:rPr>
          <w:b/>
          <w:szCs w:val="24"/>
        </w:rPr>
        <w:t xml:space="preserve"> </w:t>
      </w:r>
      <w:r w:rsidRPr="000A59A9">
        <w:rPr>
          <w:b/>
          <w:szCs w:val="24"/>
        </w:rPr>
        <w:t>сессии Государственного Собрания</w:t>
      </w:r>
    </w:p>
    <w:p w14:paraId="1CD51CBD" w14:textId="77777777" w:rsidR="009955E8" w:rsidRDefault="009955E8" w:rsidP="009955E8">
      <w:pPr>
        <w:jc w:val="center"/>
        <w:rPr>
          <w:b/>
          <w:szCs w:val="24"/>
        </w:rPr>
      </w:pPr>
      <w:r w:rsidRPr="000A59A9">
        <w:rPr>
          <w:b/>
          <w:szCs w:val="24"/>
        </w:rPr>
        <w:t xml:space="preserve">Республики Мордовия </w:t>
      </w:r>
      <w:r>
        <w:rPr>
          <w:b/>
          <w:szCs w:val="24"/>
        </w:rPr>
        <w:t>седьмого</w:t>
      </w:r>
      <w:r w:rsidRPr="000A59A9">
        <w:rPr>
          <w:b/>
          <w:szCs w:val="24"/>
        </w:rPr>
        <w:t xml:space="preserve"> созыва</w:t>
      </w:r>
    </w:p>
    <w:p w14:paraId="36BC4924" w14:textId="7FA89AC9" w:rsidR="009955E8" w:rsidRDefault="009955E8" w:rsidP="009955E8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A238A8">
        <w:rPr>
          <w:b/>
          <w:szCs w:val="24"/>
        </w:rPr>
        <w:t xml:space="preserve">30 октября </w:t>
      </w:r>
      <w:r w:rsidR="00EB277D">
        <w:rPr>
          <w:b/>
          <w:szCs w:val="24"/>
        </w:rPr>
        <w:t>2025</w:t>
      </w:r>
      <w:r w:rsidR="00776E32">
        <w:rPr>
          <w:b/>
          <w:szCs w:val="24"/>
        </w:rPr>
        <w:t xml:space="preserve"> года</w:t>
      </w:r>
      <w:r>
        <w:rPr>
          <w:b/>
          <w:szCs w:val="24"/>
        </w:rPr>
        <w:t>)</w:t>
      </w:r>
    </w:p>
    <w:p w14:paraId="704EB2AE" w14:textId="77777777" w:rsidR="009955E8" w:rsidRDefault="009955E8" w:rsidP="009955E8">
      <w:pPr>
        <w:jc w:val="center"/>
        <w:rPr>
          <w:b/>
          <w:szCs w:val="24"/>
        </w:rPr>
      </w:pPr>
    </w:p>
    <w:tbl>
      <w:tblPr>
        <w:tblStyle w:val="a3"/>
        <w:tblW w:w="11057" w:type="dxa"/>
        <w:tblInd w:w="-856" w:type="dxa"/>
        <w:tblLook w:val="04A0" w:firstRow="1" w:lastRow="0" w:firstColumn="1" w:lastColumn="0" w:noHBand="0" w:noVBand="1"/>
      </w:tblPr>
      <w:tblGrid>
        <w:gridCol w:w="688"/>
        <w:gridCol w:w="5880"/>
        <w:gridCol w:w="2244"/>
        <w:gridCol w:w="2245"/>
      </w:tblGrid>
      <w:tr w:rsidR="00E8562E" w14:paraId="07466873" w14:textId="77777777" w:rsidTr="00F252C0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9BDCA" w14:textId="77777777" w:rsidR="00E8562E" w:rsidRPr="00CD39F1" w:rsidRDefault="00E8562E" w:rsidP="009955E8">
            <w:pPr>
              <w:jc w:val="center"/>
              <w:rPr>
                <w:rFonts w:eastAsia="Calibri"/>
                <w:b/>
                <w:szCs w:val="24"/>
              </w:rPr>
            </w:pPr>
            <w:r w:rsidRPr="00CD39F1">
              <w:rPr>
                <w:b/>
                <w:szCs w:val="24"/>
              </w:rPr>
              <w:t>№</w:t>
            </w:r>
          </w:p>
          <w:p w14:paraId="5A62BC88" w14:textId="77777777" w:rsidR="00E8562E" w:rsidRPr="00CD39F1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39F1">
              <w:rPr>
                <w:b/>
                <w:szCs w:val="24"/>
              </w:rPr>
              <w:t>п/п</w:t>
            </w:r>
          </w:p>
        </w:tc>
        <w:tc>
          <w:tcPr>
            <w:tcW w:w="5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7988E" w14:textId="77777777" w:rsidR="00E8562E" w:rsidRPr="00CD39F1" w:rsidRDefault="00E8562E" w:rsidP="009955E8">
            <w:pPr>
              <w:jc w:val="center"/>
              <w:rPr>
                <w:b/>
                <w:szCs w:val="24"/>
              </w:rPr>
            </w:pPr>
            <w:r w:rsidRPr="00CD39F1">
              <w:rPr>
                <w:b/>
                <w:szCs w:val="24"/>
              </w:rPr>
              <w:t>Наименование проекта</w:t>
            </w:r>
          </w:p>
          <w:p w14:paraId="07D44FB0" w14:textId="77777777" w:rsidR="00E8562E" w:rsidRPr="00CD39F1" w:rsidRDefault="00E8562E" w:rsidP="00D02088">
            <w:pPr>
              <w:jc w:val="center"/>
              <w:rPr>
                <w:b/>
                <w:szCs w:val="24"/>
              </w:rPr>
            </w:pPr>
            <w:r w:rsidRPr="00CD39F1">
              <w:rPr>
                <w:b/>
                <w:szCs w:val="24"/>
              </w:rPr>
              <w:t xml:space="preserve"> правового акта </w:t>
            </w:r>
          </w:p>
          <w:p w14:paraId="7701CD14" w14:textId="77777777" w:rsidR="00E8562E" w:rsidRPr="00CD39F1" w:rsidRDefault="00E8562E" w:rsidP="00D0208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76AC" w14:textId="77777777" w:rsidR="00E8562E" w:rsidRPr="00CD39F1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39F1">
              <w:rPr>
                <w:rFonts w:eastAsia="Calibri"/>
                <w:b/>
                <w:szCs w:val="24"/>
                <w:lang w:eastAsia="en-US"/>
              </w:rPr>
              <w:t>Результаты голосования</w:t>
            </w:r>
          </w:p>
        </w:tc>
      </w:tr>
      <w:tr w:rsidR="00E8562E" w14:paraId="39298B2A" w14:textId="77777777" w:rsidTr="00196DC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1AD97" w14:textId="77777777" w:rsidR="00E8562E" w:rsidRPr="00CD39F1" w:rsidRDefault="00E8562E" w:rsidP="009955E8">
            <w:pPr>
              <w:rPr>
                <w:szCs w:val="24"/>
              </w:rPr>
            </w:pPr>
          </w:p>
        </w:tc>
        <w:tc>
          <w:tcPr>
            <w:tcW w:w="5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D3AF8" w14:textId="77777777" w:rsidR="00E8562E" w:rsidRPr="00CD39F1" w:rsidRDefault="00E8562E" w:rsidP="009955E8">
            <w:pPr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1003" w14:textId="77777777" w:rsidR="00E8562E" w:rsidRPr="00CD39F1" w:rsidRDefault="00E8562E" w:rsidP="009955E8">
            <w:pPr>
              <w:ind w:right="-108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39F1">
              <w:rPr>
                <w:rFonts w:eastAsia="Calibri"/>
                <w:b/>
                <w:szCs w:val="24"/>
                <w:lang w:eastAsia="en-US"/>
              </w:rPr>
              <w:t>1 чтение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2DB7" w14:textId="77777777" w:rsidR="00E8562E" w:rsidRPr="00CD39F1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D39F1">
              <w:rPr>
                <w:rFonts w:eastAsia="Calibri"/>
                <w:b/>
                <w:szCs w:val="24"/>
                <w:lang w:eastAsia="en-US"/>
              </w:rPr>
              <w:t>2 чтение</w:t>
            </w:r>
          </w:p>
        </w:tc>
      </w:tr>
      <w:tr w:rsidR="00A238A8" w:rsidRPr="00016704" w14:paraId="7D1FFB50" w14:textId="77777777" w:rsidTr="003970B5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A73288B" w14:textId="77777777" w:rsidR="00A238A8" w:rsidRPr="00CD39F1" w:rsidRDefault="00A238A8" w:rsidP="00334F33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52D53FE4" w14:textId="77777777" w:rsidR="00A238A8" w:rsidRPr="00196DCB" w:rsidRDefault="00A238A8" w:rsidP="00A238A8">
            <w:pPr>
              <w:tabs>
                <w:tab w:val="left" w:pos="-3544"/>
              </w:tabs>
              <w:contextualSpacing/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досрочном прекращении полномочий депутата Государственного Собрания Республики Мордовия седьмого созыва Надейкина А.И.</w:t>
            </w:r>
          </w:p>
          <w:p w14:paraId="6EE7422C" w14:textId="77777777" w:rsidR="00A238A8" w:rsidRPr="00196DCB" w:rsidRDefault="00A238A8" w:rsidP="00334F33">
            <w:pPr>
              <w:pStyle w:val="a4"/>
              <w:keepNext/>
              <w:ind w:left="0"/>
              <w:jc w:val="both"/>
              <w:outlineLvl w:val="0"/>
              <w:rPr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36D0" w14:textId="427A29E1" w:rsidR="00D800C1" w:rsidRPr="003460BF" w:rsidRDefault="00D800C1" w:rsidP="00D800C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 w:rsidR="00561A5D"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4718415" w14:textId="5CD1684D" w:rsidR="00D800C1" w:rsidRPr="003460BF" w:rsidRDefault="00D800C1" w:rsidP="00D800C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 w:rsidR="00561A5D"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641B0F1F" w14:textId="23FDDB76" w:rsidR="00A238A8" w:rsidRPr="003460BF" w:rsidRDefault="00D800C1" w:rsidP="00D800C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561A5D"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A238A8" w:rsidRPr="00016704" w14:paraId="1C300298" w14:textId="77777777" w:rsidTr="00F4330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8BF3020" w14:textId="77777777" w:rsidR="00A238A8" w:rsidRPr="00CD39F1" w:rsidRDefault="00A238A8" w:rsidP="00334F33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19A61CBC" w14:textId="76356561" w:rsidR="00A238A8" w:rsidRPr="00196DCB" w:rsidRDefault="00A238A8" w:rsidP="00334F33">
            <w:pPr>
              <w:pStyle w:val="a4"/>
              <w:keepNext/>
              <w:ind w:left="0"/>
              <w:jc w:val="both"/>
              <w:outlineLvl w:val="0"/>
              <w:rPr>
                <w:szCs w:val="24"/>
              </w:rPr>
            </w:pPr>
            <w:r w:rsidRPr="00196DCB">
              <w:rPr>
                <w:szCs w:val="24"/>
              </w:rPr>
              <w:t>О</w:t>
            </w:r>
            <w:r w:rsidRPr="00196DCB">
              <w:rPr>
                <w:rFonts w:eastAsia="Calibri"/>
                <w:szCs w:val="24"/>
                <w:lang w:eastAsia="en-US"/>
              </w:rPr>
              <w:t xml:space="preserve"> проекте постановления Государственного Собрания Республики Мордовия</w:t>
            </w:r>
            <w:r w:rsidRPr="00196DCB">
              <w:rPr>
                <w:szCs w:val="24"/>
              </w:rPr>
              <w:t xml:space="preserve"> «О внесении изменений в состав Комитета Государственного Собрания Республики Мордовия по экономике, промышленности и предпринимательству»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14E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7436DF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68B61B4" w14:textId="30DF1964" w:rsidR="00A238A8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A238A8" w:rsidRPr="00016704" w14:paraId="16AD623D" w14:textId="77777777" w:rsidTr="003518AD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F54B4DF" w14:textId="77777777" w:rsidR="00A238A8" w:rsidRPr="00CD39F1" w:rsidRDefault="00A238A8" w:rsidP="00334F33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3FAB7779" w14:textId="13401309" w:rsidR="00A238A8" w:rsidRPr="00196DCB" w:rsidRDefault="00A238A8" w:rsidP="00334F33">
            <w:pPr>
              <w:pStyle w:val="a4"/>
              <w:keepNext/>
              <w:ind w:left="0"/>
              <w:jc w:val="both"/>
              <w:outlineLvl w:val="0"/>
              <w:rPr>
                <w:szCs w:val="24"/>
              </w:rPr>
            </w:pPr>
            <w:r w:rsidRPr="00196DCB">
              <w:rPr>
                <w:szCs w:val="24"/>
              </w:rPr>
              <w:t>О</w:t>
            </w:r>
            <w:r w:rsidRPr="00196DCB">
              <w:rPr>
                <w:rFonts w:eastAsia="Calibri"/>
                <w:szCs w:val="24"/>
                <w:lang w:eastAsia="en-US"/>
              </w:rPr>
              <w:t xml:space="preserve"> проекте постановления Государственного Собрания Республики Мордовия</w:t>
            </w:r>
            <w:r w:rsidRPr="00196DCB">
              <w:rPr>
                <w:szCs w:val="24"/>
              </w:rPr>
              <w:t xml:space="preserve"> «О внесении изменений в состав Счетной комиссии Государственного Собрания Республики Мордовия седьмого созыва»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43E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8426537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6CA87C17" w14:textId="1631B677" w:rsidR="00A238A8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34F33" w:rsidRPr="00016704" w14:paraId="3819F3D5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9CCA141" w14:textId="77777777" w:rsidR="00334F33" w:rsidRPr="00CD39F1" w:rsidRDefault="00334F33" w:rsidP="00334F33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0A52E9AC" w14:textId="14439937" w:rsidR="00F252C0" w:rsidRPr="00196DCB" w:rsidRDefault="00196DCB" w:rsidP="00334F33">
            <w:pPr>
              <w:pStyle w:val="a4"/>
              <w:keepNext/>
              <w:ind w:left="0"/>
              <w:jc w:val="both"/>
              <w:outlineLvl w:val="0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 Республики Мордовия «О республиканском бюджете Республики Мордовия на 2025 год и на плановый период 2026 и 2027 годов»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EC8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5F17760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622C5E16" w14:textId="2217A2BE" w:rsidR="00334F33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EE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DFDF679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789AF61" w14:textId="52E55407" w:rsidR="00334F33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34F33" w:rsidRPr="00016704" w14:paraId="5F01662D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6ABF2D1" w14:textId="77777777" w:rsidR="00334F33" w:rsidRPr="00CD39F1" w:rsidRDefault="00334F33" w:rsidP="00334F33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1D8F1DDC" w14:textId="430441BC" w:rsidR="00F252C0" w:rsidRPr="00196DCB" w:rsidRDefault="00196DCB" w:rsidP="00334F33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 Республики Мордовия «О бюджете Территориального фонда обязательного медицинского страхования Республики Мордовия на 2025 год и на плановый период 2026 и 2027 годов»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078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7FF3CF9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7B79E54" w14:textId="55D2EAD5" w:rsidR="00334F33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BDC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506E5030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C107911" w14:textId="330713A3" w:rsidR="00334F33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4EEC2877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3B9C6DB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190E98BA" w14:textId="3FFF0800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изменения в статью 2 Закона Республики Мордовия «О патентной системе налогообложения на территории Республики Мордовия»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AB3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0E3301F4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54B118C4" w14:textId="55DEA95C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B367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0FEA477E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12621D2" w14:textId="29C574C8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579F6A7A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4D93964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2C7B9B34" w14:textId="7461D4CA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изменения в статью 15 Закона Республики Мордовия «О межбюджетных отношениях в Республике Мордовия»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628F3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F2DC945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38C96D5" w14:textId="0A8F317D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FC07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78B80D2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59A6307F" w14:textId="47DE0655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0895FB36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9C4AB35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28E8BE69" w14:textId="7CE05610" w:rsidR="00561A5D" w:rsidRPr="00D800C1" w:rsidRDefault="00561A5D" w:rsidP="00561A5D">
            <w:pPr>
              <w:pStyle w:val="ad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D800C1">
              <w:rPr>
                <w:b w:val="0"/>
                <w:bCs/>
                <w:sz w:val="24"/>
                <w:szCs w:val="24"/>
              </w:rPr>
              <w:t>О проекте закона Республики Мордовия «О внесении изменений в статью 4 Закона Республики Мордовия «О статусе столицы Республики Мордовия»</w:t>
            </w:r>
          </w:p>
        </w:tc>
        <w:tc>
          <w:tcPr>
            <w:tcW w:w="2244" w:type="dxa"/>
            <w:tcBorders>
              <w:left w:val="single" w:sz="4" w:space="0" w:color="000000"/>
              <w:right w:val="single" w:sz="4" w:space="0" w:color="000000"/>
            </w:tcBorders>
          </w:tcPr>
          <w:p w14:paraId="2DA4EF71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B829AC4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899E7DC" w14:textId="4C782D70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right w:val="single" w:sz="4" w:space="0" w:color="000000"/>
            </w:tcBorders>
          </w:tcPr>
          <w:p w14:paraId="34F7B403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1DC1B14E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5AFBCA8A" w14:textId="2ABBCB7D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118B30F6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CD2E961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4250393B" w14:textId="4EAC0ED7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изменения в статью 5 Закона Республики Мордовия «О предупреждении и ликвидации последствий чрезвычайных ситуаций, стихийных бедствий и эпидемий в Республике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7E5F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E0BEE5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25CF2E6" w14:textId="6AC326CA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534C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655141C1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6A712451" w14:textId="79547D53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6660FFFA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3E218AC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33D94704" w14:textId="62332356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статьи 2 и 4 Закона Республики Мордовия «О регулировании отдельных вопросов в области народных художественных промыслов в Республике Мордовия»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DFAE1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0A7E3C9E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5CF96E61" w14:textId="27E839B1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C0061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620739D4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4B35B4AC" w14:textId="4A425F22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10CE11B7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248FD54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352B3B62" w14:textId="2FFD8BAD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изменения в статью 7 Закона Республики Мордовия «Об образовании в Республике Мордовия»</w:t>
            </w:r>
          </w:p>
        </w:tc>
        <w:tc>
          <w:tcPr>
            <w:tcW w:w="2244" w:type="dxa"/>
            <w:tcBorders>
              <w:left w:val="single" w:sz="4" w:space="0" w:color="000000"/>
              <w:right w:val="single" w:sz="4" w:space="0" w:color="000000"/>
            </w:tcBorders>
          </w:tcPr>
          <w:p w14:paraId="234A2AD9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6F5A8A6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0098C146" w14:textId="7F7CFE90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right w:val="single" w:sz="4" w:space="0" w:color="000000"/>
            </w:tcBorders>
          </w:tcPr>
          <w:p w14:paraId="7AB692AE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49261C5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5837FE4" w14:textId="561AFF10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0FC376C9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C8A62AF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73F8BF2B" w14:textId="49891682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отдельные законы Республики Мордовия»</w:t>
            </w:r>
          </w:p>
        </w:tc>
        <w:tc>
          <w:tcPr>
            <w:tcW w:w="2244" w:type="dxa"/>
            <w:tcBorders>
              <w:left w:val="single" w:sz="4" w:space="0" w:color="000000"/>
              <w:right w:val="single" w:sz="4" w:space="0" w:color="000000"/>
            </w:tcBorders>
          </w:tcPr>
          <w:p w14:paraId="30714650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04A3261C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558A8E99" w14:textId="01F9B8BF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right w:val="single" w:sz="4" w:space="0" w:color="000000"/>
            </w:tcBorders>
          </w:tcPr>
          <w:p w14:paraId="4E1248C7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E7ED2A3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14EAD393" w14:textId="5263709C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5F524D1B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8B0C254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1A145592" w14:textId="418B28B9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 Республики Мордовия «О дополнительной государственной жилищной поддержке семей при рождении детей»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E4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135AC0F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EF0D250" w14:textId="1BAA772A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40FF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049B2C5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F515C65" w14:textId="5001A854" w:rsidR="00561A5D" w:rsidRPr="003460BF" w:rsidRDefault="00561A5D" w:rsidP="00561A5D">
            <w:pPr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2BCF216A" w14:textId="77777777" w:rsidTr="00196DC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364EA69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0181A3AD" w14:textId="249D623E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 Республики Мордовия «Об образовании в Республике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4810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67E4506C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5FD9DCC4" w14:textId="3CEE2B6E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9B02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411C52A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1ED6883" w14:textId="769B899C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43334640" w14:textId="77777777" w:rsidTr="00131780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4419F59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248AE9E2" w14:textId="58FCC052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 Республики Мордовия «О выборах Главы Республики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E442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5459869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75CD287F" w14:textId="49F4C53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EE8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1DB579C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7F2B8250" w14:textId="560E6F42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2FAB0FAF" w14:textId="77777777" w:rsidTr="009B376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11AE396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1F99BF45" w14:textId="1355DC50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 Республики Мордовия «О выборах депутатов Государственного Собрания Республики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CBF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DCBF9A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00E38FB9" w14:textId="55351C1C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D1B1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5ED37BE5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1B192B9E" w14:textId="7244DF1F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1265A557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0858AC2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2E291AAE" w14:textId="316E62F6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законы Республики Мордовия о референдумах в части приведения их в соответствие с федеральным законодательством»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EC37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211BCD2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F8F971C" w14:textId="1D8578AB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073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D7974D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4EC2574" w14:textId="77850A23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4E2EC143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81390E3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11AA21CB" w14:textId="19066B3A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отдельные законы Республики Мордовия в части приведения в соответствие с федеральным законодательством»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B80C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F848E15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46DF2D9B" w14:textId="5B4BA0DB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5F7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72A485D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7AE56A5F" w14:textId="2CAF5DA0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304A266E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E48A29C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53932047" w14:textId="75BA8094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отдельные законы Республики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F17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09F0E6B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4E4A19F6" w14:textId="79D088AB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A28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6F3B6921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0BD2C7DD" w14:textId="553D06B5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09AE673E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12B22DE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0EE55281" w14:textId="7C736429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отдельные законы Республики Мордовия в сфере градостроительства»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B38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80D01E2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0E9AC6A7" w14:textId="160E0BA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A0A7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A7C132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62C3B973" w14:textId="44F80CB2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1DD6BD7C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71DF5DB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636DB9A8" w14:textId="6733DEFD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признании утратившими силу отдельных законов Республики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4FE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FD3C93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03785FD7" w14:textId="6ADBB49F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E3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4E019682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3C016D9C" w14:textId="2DF7C5BB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733808FE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B18A13A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4AEDDDB9" w14:textId="19648F9C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разграничении полномочий органов государственной власти Республики Мордовия в сфере охраны окружающей среды и экологической экспертизы»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4F5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C061CB8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25FF021" w14:textId="01887D6A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1113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70DBF0D3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558BE75F" w14:textId="40B2B049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259B79AF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88B14F1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0AAF6547" w14:textId="0458E1AA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отдельные законодательные акты Республики Мордовия в части приведения их в соответствие с федеральным законодательством»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18E6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6E7FF250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05CD14DC" w14:textId="3D7FE132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93DE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14CD5370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7A5FB03" w14:textId="2406B479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65CDC1AE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13CEC93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794CB66A" w14:textId="798DD5B7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 внесении изменений в Закон Республики Мордовия «О полномочиях органов государственной власти Республики Мордовия по взаимодействию с Советом муниципальных образований Республики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7201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682658F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0EFEF9BF" w14:textId="437EE695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820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3F13C66C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66BFC3F7" w14:textId="74B002C2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561A5D" w:rsidRPr="00016704" w14:paraId="7FFFC127" w14:textId="77777777" w:rsidTr="006606C3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6AC6958" w14:textId="77777777" w:rsidR="00561A5D" w:rsidRPr="00CD39F1" w:rsidRDefault="00561A5D" w:rsidP="00561A5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4F524FED" w14:textId="1D4B60BD" w:rsidR="00561A5D" w:rsidRPr="00196DCB" w:rsidRDefault="00561A5D" w:rsidP="00561A5D">
            <w:pPr>
              <w:jc w:val="both"/>
              <w:rPr>
                <w:szCs w:val="24"/>
              </w:rPr>
            </w:pPr>
            <w:r w:rsidRPr="00196DCB">
              <w:rPr>
                <w:szCs w:val="24"/>
              </w:rPr>
              <w:t>О проекте закона Республики Мордовия «Об отдельных вопросах организации местного самоуправления в Республике Мордовия»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34F7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1CA2B330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3D113C9" w14:textId="28C0E88B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EC84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2FB48E0C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6F0D3F2" w14:textId="3CBA3335" w:rsidR="00561A5D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196DCB" w:rsidRPr="00016704" w14:paraId="71D096A9" w14:textId="77777777" w:rsidTr="002F5A69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172E9F5" w14:textId="77777777" w:rsidR="00196DCB" w:rsidRPr="00CD39F1" w:rsidRDefault="00196DCB" w:rsidP="00196DCB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10864CB3" w14:textId="42416CDA" w:rsidR="00196DCB" w:rsidRPr="00196DCB" w:rsidRDefault="00196DCB" w:rsidP="00196DCB">
            <w:pPr>
              <w:jc w:val="both"/>
              <w:rPr>
                <w:szCs w:val="24"/>
              </w:rPr>
            </w:pPr>
            <w:r w:rsidRPr="00196DCB">
              <w:rPr>
                <w:rFonts w:eastAsia="Calibri"/>
                <w:szCs w:val="24"/>
                <w:lang w:eastAsia="en-US"/>
              </w:rPr>
              <w:t>О проекте постановления Государственного Собрания Республики Мордовия «О проектах федеральных законов»</w:t>
            </w:r>
          </w:p>
        </w:tc>
        <w:tc>
          <w:tcPr>
            <w:tcW w:w="4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050D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47B5C785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B01741F" w14:textId="23B426A4" w:rsidR="00196DCB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196DCB" w:rsidRPr="00016704" w14:paraId="476E2622" w14:textId="77777777" w:rsidTr="00324C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BF0146D" w14:textId="77777777" w:rsidR="00196DCB" w:rsidRPr="00CD39F1" w:rsidRDefault="00196DCB" w:rsidP="00196DCB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244C7CCE" w14:textId="5F7BE870" w:rsidR="00196DCB" w:rsidRPr="00196DCB" w:rsidRDefault="00196DCB" w:rsidP="00196DCB">
            <w:pPr>
              <w:jc w:val="both"/>
              <w:rPr>
                <w:szCs w:val="24"/>
              </w:rPr>
            </w:pPr>
            <w:r w:rsidRPr="00196DCB">
              <w:rPr>
                <w:rFonts w:eastAsia="Calibri"/>
                <w:szCs w:val="24"/>
                <w:lang w:eastAsia="en-US"/>
              </w:rPr>
              <w:t xml:space="preserve">О проекте постановления Государственного Собрания Республики Мордовия </w:t>
            </w:r>
            <w:r w:rsidRPr="00196DCB">
              <w:rPr>
                <w:szCs w:val="24"/>
              </w:rPr>
              <w:t>«Об утверждении перечня предложений по наказам избирателей на 2026 год»</w:t>
            </w:r>
          </w:p>
        </w:tc>
        <w:tc>
          <w:tcPr>
            <w:tcW w:w="4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1594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62B7AADA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70069424" w14:textId="3B22501A" w:rsidR="00196DCB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196DCB" w:rsidRPr="00016704" w14:paraId="1217412A" w14:textId="77777777" w:rsidTr="005A2587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A298077" w14:textId="77777777" w:rsidR="00196DCB" w:rsidRPr="00CD39F1" w:rsidRDefault="00196DCB" w:rsidP="00196DCB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6D146B38" w14:textId="77777777" w:rsidR="00196DCB" w:rsidRDefault="00196DCB" w:rsidP="00196DC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96DCB">
              <w:rPr>
                <w:rFonts w:eastAsia="Calibri"/>
                <w:szCs w:val="24"/>
                <w:lang w:eastAsia="en-US"/>
              </w:rPr>
              <w:t>О проекте постановления Государственного Собрания Республики Мордовия «О внесении изменений в Положение об Общественной молодежной палате (Молодежном парламенте) при Государственном Собрании Республики Мордовия»</w:t>
            </w:r>
          </w:p>
          <w:p w14:paraId="75321B49" w14:textId="5051C0BF" w:rsidR="00D800C1" w:rsidRPr="00196DCB" w:rsidRDefault="00D800C1" w:rsidP="00196DCB">
            <w:pPr>
              <w:jc w:val="both"/>
              <w:rPr>
                <w:szCs w:val="24"/>
              </w:rPr>
            </w:pPr>
          </w:p>
        </w:tc>
        <w:tc>
          <w:tcPr>
            <w:tcW w:w="4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C64B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5E2F04B5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26CC9906" w14:textId="4CD48F4F" w:rsidR="00196DCB" w:rsidRPr="003460BF" w:rsidRDefault="00561A5D" w:rsidP="00561A5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196DCB" w:rsidRPr="00016704" w14:paraId="7AA34B09" w14:textId="77777777" w:rsidTr="00F252C0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084B80C" w14:textId="77777777" w:rsidR="00196DCB" w:rsidRPr="00CD39F1" w:rsidRDefault="00196DCB" w:rsidP="00196DCB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80" w:type="dxa"/>
            <w:tcBorders>
              <w:left w:val="single" w:sz="4" w:space="0" w:color="000000"/>
              <w:right w:val="single" w:sz="4" w:space="0" w:color="000000"/>
            </w:tcBorders>
          </w:tcPr>
          <w:p w14:paraId="5E957C19" w14:textId="0ABE6AE8" w:rsidR="00196DCB" w:rsidRPr="00F252C0" w:rsidRDefault="00196DCB" w:rsidP="00196D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 назначении кандидата на должность</w:t>
            </w:r>
            <w:r w:rsidRPr="00F252C0">
              <w:rPr>
                <w:szCs w:val="24"/>
              </w:rPr>
              <w:t xml:space="preserve"> миров</w:t>
            </w:r>
            <w:r>
              <w:rPr>
                <w:szCs w:val="24"/>
              </w:rPr>
              <w:t>ого судьи</w:t>
            </w:r>
            <w:r w:rsidRPr="00F252C0">
              <w:rPr>
                <w:szCs w:val="24"/>
              </w:rPr>
              <w:t xml:space="preserve"> </w:t>
            </w:r>
            <w:r w:rsidRPr="00F252C0">
              <w:rPr>
                <w:bCs/>
                <w:snapToGrid w:val="0"/>
                <w:szCs w:val="24"/>
              </w:rPr>
              <w:t>Республики Мордовия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FD2" w14:textId="1E1A9A16" w:rsidR="00196DCB" w:rsidRPr="00436B54" w:rsidRDefault="00196DCB" w:rsidP="00196DCB">
            <w:pPr>
              <w:ind w:right="-108"/>
              <w:jc w:val="center"/>
              <w:rPr>
                <w:szCs w:val="24"/>
              </w:rPr>
            </w:pPr>
            <w:r w:rsidRPr="00436B54">
              <w:rPr>
                <w:rFonts w:eastAsia="Calibri"/>
                <w:szCs w:val="24"/>
                <w:lang w:eastAsia="en-US"/>
              </w:rPr>
              <w:t xml:space="preserve">Кандидат на должность мирового судьи </w:t>
            </w:r>
            <w:r w:rsidRPr="00436B54">
              <w:rPr>
                <w:szCs w:val="24"/>
              </w:rPr>
              <w:t xml:space="preserve">судебного участка </w:t>
            </w:r>
            <w:r>
              <w:rPr>
                <w:szCs w:val="24"/>
              </w:rPr>
              <w:t>Большеигнатовского</w:t>
            </w:r>
            <w:r w:rsidRPr="00436B54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Республики Мордовия</w:t>
            </w:r>
          </w:p>
          <w:p w14:paraId="0EB9B4FB" w14:textId="15B23F9C" w:rsidR="00196DCB" w:rsidRPr="00561A5D" w:rsidRDefault="00196DCB" w:rsidP="00196DCB">
            <w:pPr>
              <w:ind w:right="-108"/>
              <w:jc w:val="center"/>
              <w:rPr>
                <w:bCs/>
                <w:szCs w:val="24"/>
              </w:rPr>
            </w:pPr>
            <w:r w:rsidRPr="00561A5D">
              <w:rPr>
                <w:bCs/>
                <w:szCs w:val="24"/>
              </w:rPr>
              <w:t>Гордина Марина Александровна</w:t>
            </w:r>
          </w:p>
          <w:p w14:paraId="118AB7B2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за –</w:t>
            </w:r>
            <w:r>
              <w:rPr>
                <w:rFonts w:eastAsia="Calibri"/>
                <w:szCs w:val="24"/>
                <w:lang w:eastAsia="en-US"/>
              </w:rPr>
              <w:t xml:space="preserve"> 44</w:t>
            </w:r>
          </w:p>
          <w:p w14:paraId="11B5F405" w14:textId="77777777" w:rsidR="00561A5D" w:rsidRPr="003460BF" w:rsidRDefault="00561A5D" w:rsidP="00561A5D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против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  <w:p w14:paraId="1D2FC70E" w14:textId="0C5F1AD1" w:rsidR="00196DCB" w:rsidRDefault="00561A5D" w:rsidP="00561A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3460BF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  <w:r w:rsidR="00196DCB" w:rsidRPr="003460BF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54F5F420" w14:textId="77777777" w:rsidR="00196DCB" w:rsidRPr="003460BF" w:rsidRDefault="00196DCB" w:rsidP="00196DCB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</w:tr>
    </w:tbl>
    <w:p w14:paraId="6582892F" w14:textId="77777777" w:rsidR="00A254CA" w:rsidRDefault="00A254CA" w:rsidP="00987C57">
      <w:pPr>
        <w:rPr>
          <w:szCs w:val="24"/>
        </w:rPr>
      </w:pPr>
      <w:r>
        <w:rPr>
          <w:szCs w:val="24"/>
        </w:rPr>
        <w:t xml:space="preserve"> </w:t>
      </w:r>
    </w:p>
    <w:p w14:paraId="5BD5C616" w14:textId="77777777" w:rsidR="00334F33" w:rsidRDefault="00334F33" w:rsidP="00987C57">
      <w:pPr>
        <w:rPr>
          <w:szCs w:val="24"/>
        </w:rPr>
      </w:pPr>
    </w:p>
    <w:p w14:paraId="331D170E" w14:textId="77777777" w:rsidR="007B0CA5" w:rsidRDefault="007B0CA5" w:rsidP="00987C57">
      <w:pPr>
        <w:rPr>
          <w:szCs w:val="24"/>
        </w:rPr>
      </w:pPr>
    </w:p>
    <w:sectPr w:rsidR="007B0CA5" w:rsidSect="00F252C0">
      <w:headerReference w:type="default" r:id="rId7"/>
      <w:headerReference w:type="first" r:id="rId8"/>
      <w:pgSz w:w="11906" w:h="16838"/>
      <w:pgMar w:top="426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016A" w14:textId="77777777" w:rsidR="00C50B99" w:rsidRDefault="00C50B99" w:rsidP="00B42D36">
      <w:r>
        <w:separator/>
      </w:r>
    </w:p>
  </w:endnote>
  <w:endnote w:type="continuationSeparator" w:id="0">
    <w:p w14:paraId="260818CD" w14:textId="77777777" w:rsidR="00C50B99" w:rsidRDefault="00C50B99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FDE3" w14:textId="77777777" w:rsidR="00C50B99" w:rsidRDefault="00C50B99" w:rsidP="00B42D36">
      <w:r>
        <w:separator/>
      </w:r>
    </w:p>
  </w:footnote>
  <w:footnote w:type="continuationSeparator" w:id="0">
    <w:p w14:paraId="4AE6539F" w14:textId="77777777" w:rsidR="00C50B99" w:rsidRDefault="00C50B99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258536"/>
      <w:docPartObj>
        <w:docPartGallery w:val="Page Numbers (Top of Page)"/>
        <w:docPartUnique/>
      </w:docPartObj>
    </w:sdtPr>
    <w:sdtContent>
      <w:p w14:paraId="55211F76" w14:textId="77777777" w:rsidR="00B42D36" w:rsidRDefault="00B42D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8E7">
          <w:rPr>
            <w:noProof/>
          </w:rPr>
          <w:t>2</w:t>
        </w:r>
        <w:r>
          <w:fldChar w:fldCharType="end"/>
        </w:r>
      </w:p>
    </w:sdtContent>
  </w:sdt>
  <w:p w14:paraId="72C0DB23" w14:textId="77777777"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5478" w14:textId="77777777" w:rsidR="00B42D36" w:rsidRDefault="00B42D36">
    <w:pPr>
      <w:pStyle w:val="a5"/>
    </w:pPr>
  </w:p>
  <w:p w14:paraId="3CAE27FB" w14:textId="77777777"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56258">
    <w:abstractNumId w:val="2"/>
  </w:num>
  <w:num w:numId="2" w16cid:durableId="445194796">
    <w:abstractNumId w:val="0"/>
  </w:num>
  <w:num w:numId="3" w16cid:durableId="675034531">
    <w:abstractNumId w:val="5"/>
  </w:num>
  <w:num w:numId="4" w16cid:durableId="1830753827">
    <w:abstractNumId w:val="1"/>
  </w:num>
  <w:num w:numId="5" w16cid:durableId="531840345">
    <w:abstractNumId w:val="4"/>
  </w:num>
  <w:num w:numId="6" w16cid:durableId="137084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E8"/>
    <w:rsid w:val="000066FA"/>
    <w:rsid w:val="00007D6E"/>
    <w:rsid w:val="0001216C"/>
    <w:rsid w:val="00016704"/>
    <w:rsid w:val="00041A25"/>
    <w:rsid w:val="000848FA"/>
    <w:rsid w:val="00092CEB"/>
    <w:rsid w:val="00092E61"/>
    <w:rsid w:val="000D374B"/>
    <w:rsid w:val="000D71D3"/>
    <w:rsid w:val="000F60D1"/>
    <w:rsid w:val="001118F1"/>
    <w:rsid w:val="001347B0"/>
    <w:rsid w:val="00137344"/>
    <w:rsid w:val="001776B0"/>
    <w:rsid w:val="00177BD2"/>
    <w:rsid w:val="00191691"/>
    <w:rsid w:val="00196DCB"/>
    <w:rsid w:val="001A772E"/>
    <w:rsid w:val="001A7F6E"/>
    <w:rsid w:val="001B3640"/>
    <w:rsid w:val="001D4CBB"/>
    <w:rsid w:val="001F616D"/>
    <w:rsid w:val="0021095A"/>
    <w:rsid w:val="00232F5A"/>
    <w:rsid w:val="002466EF"/>
    <w:rsid w:val="002579BE"/>
    <w:rsid w:val="00263845"/>
    <w:rsid w:val="002706FF"/>
    <w:rsid w:val="002746F5"/>
    <w:rsid w:val="00291F83"/>
    <w:rsid w:val="002B01C7"/>
    <w:rsid w:val="002B2D22"/>
    <w:rsid w:val="002B477F"/>
    <w:rsid w:val="002B4F7B"/>
    <w:rsid w:val="002B623B"/>
    <w:rsid w:val="0032518D"/>
    <w:rsid w:val="00330303"/>
    <w:rsid w:val="00333D72"/>
    <w:rsid w:val="00334F33"/>
    <w:rsid w:val="003460BF"/>
    <w:rsid w:val="00351642"/>
    <w:rsid w:val="003A4099"/>
    <w:rsid w:val="003B162C"/>
    <w:rsid w:val="004121E3"/>
    <w:rsid w:val="00416429"/>
    <w:rsid w:val="00436B54"/>
    <w:rsid w:val="00455801"/>
    <w:rsid w:val="0049440F"/>
    <w:rsid w:val="004B31C9"/>
    <w:rsid w:val="004C27F3"/>
    <w:rsid w:val="004D6CA4"/>
    <w:rsid w:val="004E2BAE"/>
    <w:rsid w:val="004F7642"/>
    <w:rsid w:val="005134C2"/>
    <w:rsid w:val="00515CD0"/>
    <w:rsid w:val="00561A5D"/>
    <w:rsid w:val="00564BAE"/>
    <w:rsid w:val="00574AE9"/>
    <w:rsid w:val="005B700D"/>
    <w:rsid w:val="005E3282"/>
    <w:rsid w:val="005F48E7"/>
    <w:rsid w:val="00614469"/>
    <w:rsid w:val="00657273"/>
    <w:rsid w:val="00664D93"/>
    <w:rsid w:val="006C4DD2"/>
    <w:rsid w:val="006C534E"/>
    <w:rsid w:val="006E3AFE"/>
    <w:rsid w:val="00704CAE"/>
    <w:rsid w:val="00754EE2"/>
    <w:rsid w:val="00776E32"/>
    <w:rsid w:val="00781E74"/>
    <w:rsid w:val="007B0CA5"/>
    <w:rsid w:val="007C117F"/>
    <w:rsid w:val="007D3ADE"/>
    <w:rsid w:val="008022F9"/>
    <w:rsid w:val="00833DE3"/>
    <w:rsid w:val="008D1456"/>
    <w:rsid w:val="008F1E16"/>
    <w:rsid w:val="008F4415"/>
    <w:rsid w:val="009025C8"/>
    <w:rsid w:val="00972A97"/>
    <w:rsid w:val="009764DD"/>
    <w:rsid w:val="00987C57"/>
    <w:rsid w:val="009955E8"/>
    <w:rsid w:val="009A14AE"/>
    <w:rsid w:val="009B0378"/>
    <w:rsid w:val="009C0FCE"/>
    <w:rsid w:val="009C77A7"/>
    <w:rsid w:val="009E0188"/>
    <w:rsid w:val="009F648C"/>
    <w:rsid w:val="00A01CD4"/>
    <w:rsid w:val="00A238A8"/>
    <w:rsid w:val="00A254CA"/>
    <w:rsid w:val="00A304D1"/>
    <w:rsid w:val="00A8683D"/>
    <w:rsid w:val="00A913C2"/>
    <w:rsid w:val="00AD2ACD"/>
    <w:rsid w:val="00AF195E"/>
    <w:rsid w:val="00B203BE"/>
    <w:rsid w:val="00B33360"/>
    <w:rsid w:val="00B42D36"/>
    <w:rsid w:val="00C163F6"/>
    <w:rsid w:val="00C317A8"/>
    <w:rsid w:val="00C46094"/>
    <w:rsid w:val="00C50B99"/>
    <w:rsid w:val="00C64BF0"/>
    <w:rsid w:val="00C76E50"/>
    <w:rsid w:val="00CA0E88"/>
    <w:rsid w:val="00CC3E0D"/>
    <w:rsid w:val="00CD39F1"/>
    <w:rsid w:val="00CD7EFD"/>
    <w:rsid w:val="00CF457C"/>
    <w:rsid w:val="00CF7794"/>
    <w:rsid w:val="00D02088"/>
    <w:rsid w:val="00D10EDE"/>
    <w:rsid w:val="00D170E7"/>
    <w:rsid w:val="00D25E5F"/>
    <w:rsid w:val="00D43CB0"/>
    <w:rsid w:val="00D45EB9"/>
    <w:rsid w:val="00D800C1"/>
    <w:rsid w:val="00D83EE6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80AAB"/>
    <w:rsid w:val="00E8562E"/>
    <w:rsid w:val="00EB277D"/>
    <w:rsid w:val="00EB4B6B"/>
    <w:rsid w:val="00ED708C"/>
    <w:rsid w:val="00EE4C9F"/>
    <w:rsid w:val="00F252C0"/>
    <w:rsid w:val="00F4682A"/>
    <w:rsid w:val="00F522AB"/>
    <w:rsid w:val="00F5664F"/>
    <w:rsid w:val="00F67CA9"/>
    <w:rsid w:val="00F9215B"/>
    <w:rsid w:val="00FA0959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CA2C"/>
  <w15:chartTrackingRefBased/>
  <w15:docId w15:val="{600B7D24-E08E-437C-AF6F-371D6EB9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  <w:lang w:val="x-none" w:eastAsia="x-none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  <w:lang w:val="x-none" w:eastAsia="x-none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  <w:style w:type="character" w:customStyle="1" w:styleId="1">
    <w:name w:val="Основной текст1"/>
    <w:rsid w:val="00196DCB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4</cp:revision>
  <cp:lastPrinted>2025-05-27T08:25:00Z</cp:lastPrinted>
  <dcterms:created xsi:type="dcterms:W3CDTF">2025-10-30T07:55:00Z</dcterms:created>
  <dcterms:modified xsi:type="dcterms:W3CDTF">2025-11-07T08:11:00Z</dcterms:modified>
</cp:coreProperties>
</file>